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65FE9" w14:textId="77777777" w:rsidR="0043538E" w:rsidRDefault="00315C9F" w:rsidP="00580B18">
      <w:pPr>
        <w:tabs>
          <w:tab w:val="left" w:pos="6300"/>
        </w:tabs>
        <w:spacing w:line="240" w:lineRule="atLeast"/>
      </w:pPr>
      <w:r>
        <w:t xml:space="preserve">              </w:t>
      </w:r>
      <w:r w:rsidR="00427742" w:rsidRPr="009F2C21">
        <w:pict w14:anchorId="06229D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25pt;height:88.6pt">
            <v:imagedata r:id="rId4" o:title="" croptop="16645f" cropbottom="16208f" cropleft="15729f" cropright="15729f"/>
          </v:shape>
        </w:pict>
      </w:r>
    </w:p>
    <w:p w14:paraId="30CA4383" w14:textId="77777777" w:rsidR="00FA7495" w:rsidRDefault="00FA7495">
      <w:pPr>
        <w:pStyle w:val="Alku"/>
        <w:tabs>
          <w:tab w:val="clear" w:pos="3402"/>
          <w:tab w:val="clear" w:pos="6237"/>
          <w:tab w:val="clear" w:pos="10206"/>
        </w:tabs>
        <w:spacing w:line="240" w:lineRule="atLeast"/>
      </w:pPr>
    </w:p>
    <w:p w14:paraId="5A8CD892" w14:textId="77777777" w:rsidR="00C35822" w:rsidRDefault="00C35822">
      <w:pPr>
        <w:pStyle w:val="Alku"/>
        <w:tabs>
          <w:tab w:val="clear" w:pos="3402"/>
          <w:tab w:val="clear" w:pos="6237"/>
          <w:tab w:val="clear" w:pos="10206"/>
        </w:tabs>
        <w:spacing w:line="240" w:lineRule="atLeast"/>
      </w:pPr>
    </w:p>
    <w:p w14:paraId="685D4D07" w14:textId="77777777" w:rsidR="00315C9F" w:rsidRDefault="00315C9F">
      <w:pPr>
        <w:pStyle w:val="Alku"/>
        <w:tabs>
          <w:tab w:val="clear" w:pos="3402"/>
          <w:tab w:val="clear" w:pos="6237"/>
          <w:tab w:val="clear" w:pos="10206"/>
        </w:tabs>
        <w:spacing w:line="240" w:lineRule="atLeast"/>
      </w:pPr>
    </w:p>
    <w:p w14:paraId="5E60E646" w14:textId="77777777" w:rsidR="00C35822" w:rsidRDefault="00C35822">
      <w:pPr>
        <w:pStyle w:val="Alku"/>
        <w:tabs>
          <w:tab w:val="clear" w:pos="3402"/>
          <w:tab w:val="clear" w:pos="6237"/>
          <w:tab w:val="clear" w:pos="10206"/>
        </w:tabs>
        <w:spacing w:line="240" w:lineRule="atLeast"/>
      </w:pPr>
    </w:p>
    <w:tbl>
      <w:tblPr>
        <w:tblStyle w:val="TableGrid"/>
        <w:tblW w:w="3945" w:type="pct"/>
        <w:tblInd w:w="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78"/>
      </w:tblGrid>
      <w:tr w:rsidR="00FA7495" w:rsidRPr="00B1790D" w14:paraId="2A3B58C3" w14:textId="77777777" w:rsidTr="004D57E7">
        <w:tc>
          <w:tcPr>
            <w:tcW w:w="8222" w:type="dxa"/>
          </w:tcPr>
          <w:p w14:paraId="466EF860" w14:textId="77777777" w:rsidR="006176D3" w:rsidRPr="00A75FF5" w:rsidRDefault="006176D3" w:rsidP="00B1790D">
            <w:pPr>
              <w:tabs>
                <w:tab w:val="left" w:pos="907"/>
              </w:tabs>
              <w:spacing w:line="100" w:lineRule="atLeast"/>
              <w:rPr>
                <w:rFonts w:ascii="Arial" w:hAnsi="Arial" w:cs="Arial"/>
                <w:b/>
                <w:noProof/>
                <w:lang w:val="en-US"/>
              </w:rPr>
            </w:pPr>
          </w:p>
        </w:tc>
      </w:tr>
    </w:tbl>
    <w:p w14:paraId="41C8FB2B" w14:textId="77777777" w:rsidR="00FA7495" w:rsidRPr="00B1790D" w:rsidRDefault="00FA7495">
      <w:pPr>
        <w:pStyle w:val="Alku"/>
        <w:tabs>
          <w:tab w:val="clear" w:pos="3402"/>
          <w:tab w:val="clear" w:pos="6237"/>
          <w:tab w:val="clear" w:pos="10206"/>
        </w:tabs>
        <w:spacing w:line="240" w:lineRule="atLeast"/>
        <w:rPr>
          <w:lang w:val="en-GB"/>
        </w:rPr>
      </w:pPr>
    </w:p>
    <w:p w14:paraId="565881A7" w14:textId="77777777" w:rsidR="0095673F" w:rsidRPr="00B1790D" w:rsidRDefault="0095673F">
      <w:pPr>
        <w:pStyle w:val="Alku"/>
        <w:tabs>
          <w:tab w:val="clear" w:pos="3402"/>
          <w:tab w:val="clear" w:pos="6237"/>
          <w:tab w:val="clear" w:pos="10206"/>
        </w:tabs>
        <w:spacing w:line="240" w:lineRule="atLeast"/>
        <w:rPr>
          <w:lang w:val="en-GB"/>
        </w:rPr>
      </w:pPr>
    </w:p>
    <w:p w14:paraId="1C72C620" w14:textId="77777777" w:rsidR="003D2C8D" w:rsidRPr="00B1790D" w:rsidRDefault="003D2C8D">
      <w:pPr>
        <w:pStyle w:val="Alku"/>
        <w:tabs>
          <w:tab w:val="clear" w:pos="3402"/>
          <w:tab w:val="clear" w:pos="6237"/>
          <w:tab w:val="clear" w:pos="10206"/>
        </w:tabs>
        <w:spacing w:line="240" w:lineRule="atLeast"/>
        <w:rPr>
          <w:lang w:val="en-GB"/>
        </w:rPr>
      </w:pPr>
    </w:p>
    <w:tbl>
      <w:tblPr>
        <w:tblW w:w="0" w:type="auto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89064C" w:rsidRPr="003850C3" w14:paraId="5973E35F" w14:textId="77777777">
        <w:tblPrEx>
          <w:tblCellMar>
            <w:top w:w="0" w:type="dxa"/>
            <w:bottom w:w="0" w:type="dxa"/>
          </w:tblCellMar>
        </w:tblPrEx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7A278706" w14:textId="77777777" w:rsidR="0089064C" w:rsidRPr="003850C3" w:rsidRDefault="001A6A9C">
            <w:pPr>
              <w:spacing w:line="3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Sheila Student</w:t>
            </w:r>
          </w:p>
        </w:tc>
      </w:tr>
    </w:tbl>
    <w:p w14:paraId="4DE68675" w14:textId="77777777" w:rsidR="007A140C" w:rsidRDefault="007A140C">
      <w:pPr>
        <w:pStyle w:val="Alku"/>
        <w:tabs>
          <w:tab w:val="clear" w:pos="3402"/>
          <w:tab w:val="clear" w:pos="6237"/>
          <w:tab w:val="clear" w:pos="10206"/>
        </w:tabs>
        <w:rPr>
          <w:rFonts w:ascii="Arial" w:hAnsi="Arial" w:cs="Arial"/>
          <w:b/>
        </w:rPr>
      </w:pPr>
    </w:p>
    <w:p w14:paraId="1FC11344" w14:textId="77777777" w:rsidR="007A140C" w:rsidRPr="003850C3" w:rsidRDefault="007A140C">
      <w:pPr>
        <w:pStyle w:val="Alku"/>
        <w:tabs>
          <w:tab w:val="clear" w:pos="3402"/>
          <w:tab w:val="clear" w:pos="6237"/>
          <w:tab w:val="clear" w:pos="10206"/>
        </w:tabs>
        <w:rPr>
          <w:rFonts w:ascii="Arial" w:hAnsi="Arial" w:cs="Arial"/>
          <w:b/>
        </w:rPr>
      </w:pPr>
    </w:p>
    <w:p w14:paraId="4D0CEC99" w14:textId="77777777" w:rsidR="0089064C" w:rsidRPr="003850C3" w:rsidRDefault="0089064C">
      <w:pPr>
        <w:rPr>
          <w:rFonts w:ascii="Arial" w:hAnsi="Arial" w:cs="Arial"/>
          <w:b/>
        </w:rPr>
      </w:pPr>
    </w:p>
    <w:tbl>
      <w:tblPr>
        <w:tblW w:w="0" w:type="auto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89064C" w:rsidRPr="00B1790D" w14:paraId="62DF853A" w14:textId="77777777">
        <w:tblPrEx>
          <w:tblCellMar>
            <w:top w:w="0" w:type="dxa"/>
            <w:bottom w:w="0" w:type="dxa"/>
          </w:tblCellMar>
        </w:tblPrEx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03DD7BB5" w14:textId="77777777" w:rsidR="0089064C" w:rsidRPr="00B1790D" w:rsidRDefault="00B1790D">
            <w:pPr>
              <w:tabs>
                <w:tab w:val="left" w:pos="1134"/>
              </w:tabs>
              <w:spacing w:line="360" w:lineRule="atLeast"/>
              <w:rPr>
                <w:rFonts w:ascii="Arial" w:hAnsi="Arial" w:cs="Arial"/>
                <w:b/>
                <w:lang w:val="en-GB"/>
              </w:rPr>
            </w:pPr>
            <w:r w:rsidRPr="00B1790D">
              <w:rPr>
                <w:rFonts w:ascii="Arial" w:hAnsi="Arial" w:cs="Arial"/>
                <w:b/>
                <w:caps/>
                <w:lang w:val="en-US"/>
              </w:rPr>
              <w:t>USE OF EVAPORATOR CONDENSATE IN BLEACHING</w:t>
            </w:r>
          </w:p>
        </w:tc>
      </w:tr>
    </w:tbl>
    <w:p w14:paraId="3406DDEF" w14:textId="77777777" w:rsidR="0089064C" w:rsidRPr="00B1790D" w:rsidRDefault="0089064C">
      <w:pPr>
        <w:tabs>
          <w:tab w:val="left" w:pos="1134"/>
        </w:tabs>
        <w:spacing w:line="240" w:lineRule="atLeast"/>
        <w:ind w:left="1134"/>
        <w:rPr>
          <w:rFonts w:ascii="Arial" w:hAnsi="Arial" w:cs="Arial"/>
          <w:b/>
          <w:lang w:val="en-GB"/>
        </w:rPr>
      </w:pPr>
    </w:p>
    <w:p w14:paraId="067CE7D4" w14:textId="77777777" w:rsidR="0089064C" w:rsidRDefault="0089064C">
      <w:pPr>
        <w:tabs>
          <w:tab w:val="left" w:pos="1134"/>
        </w:tabs>
        <w:spacing w:line="240" w:lineRule="atLeast"/>
        <w:ind w:left="1134"/>
        <w:rPr>
          <w:rFonts w:ascii="Arial" w:hAnsi="Arial" w:cs="Arial"/>
          <w:b/>
          <w:lang w:val="en-GB"/>
        </w:rPr>
      </w:pPr>
    </w:p>
    <w:p w14:paraId="00D666DE" w14:textId="77777777" w:rsidR="006176D3" w:rsidRDefault="006176D3">
      <w:pPr>
        <w:tabs>
          <w:tab w:val="left" w:pos="1134"/>
        </w:tabs>
        <w:spacing w:line="240" w:lineRule="atLeast"/>
        <w:ind w:left="1134"/>
        <w:rPr>
          <w:rFonts w:ascii="Arial" w:hAnsi="Arial" w:cs="Arial"/>
          <w:b/>
          <w:lang w:val="en-GB"/>
        </w:rPr>
      </w:pPr>
    </w:p>
    <w:p w14:paraId="3C3504A0" w14:textId="77777777" w:rsidR="00317558" w:rsidRDefault="00317558">
      <w:pPr>
        <w:tabs>
          <w:tab w:val="left" w:pos="1134"/>
        </w:tabs>
        <w:spacing w:line="240" w:lineRule="atLeast"/>
        <w:ind w:left="1134"/>
        <w:rPr>
          <w:rFonts w:ascii="Arial" w:hAnsi="Arial" w:cs="Arial"/>
          <w:b/>
          <w:lang w:val="en-GB"/>
        </w:rPr>
      </w:pPr>
    </w:p>
    <w:p w14:paraId="58FF4DE2" w14:textId="77777777" w:rsidR="00993FA8" w:rsidRDefault="00993FA8">
      <w:pPr>
        <w:tabs>
          <w:tab w:val="left" w:pos="1134"/>
        </w:tabs>
        <w:spacing w:line="240" w:lineRule="atLeast"/>
        <w:ind w:left="1134"/>
        <w:rPr>
          <w:rFonts w:ascii="Arial" w:hAnsi="Arial" w:cs="Arial"/>
          <w:b/>
          <w:lang w:val="en-GB"/>
        </w:rPr>
      </w:pPr>
    </w:p>
    <w:p w14:paraId="555BC1A6" w14:textId="77777777" w:rsidR="00993FA8" w:rsidRDefault="00993FA8">
      <w:pPr>
        <w:tabs>
          <w:tab w:val="left" w:pos="1134"/>
        </w:tabs>
        <w:spacing w:line="240" w:lineRule="atLeast"/>
        <w:ind w:left="1134"/>
        <w:rPr>
          <w:rFonts w:ascii="Arial" w:hAnsi="Arial" w:cs="Arial"/>
          <w:b/>
          <w:lang w:val="en-GB"/>
        </w:rPr>
      </w:pPr>
    </w:p>
    <w:p w14:paraId="3C20E262" w14:textId="77777777" w:rsidR="00317558" w:rsidRDefault="00317558">
      <w:pPr>
        <w:tabs>
          <w:tab w:val="left" w:pos="1134"/>
        </w:tabs>
        <w:spacing w:line="240" w:lineRule="atLeast"/>
        <w:ind w:left="1134"/>
        <w:rPr>
          <w:rFonts w:ascii="Arial" w:hAnsi="Arial" w:cs="Arial"/>
          <w:b/>
          <w:lang w:val="en-GB"/>
        </w:rPr>
      </w:pPr>
    </w:p>
    <w:p w14:paraId="5499A4B7" w14:textId="77777777" w:rsidR="006176D3" w:rsidRPr="00B1790D" w:rsidRDefault="006176D3" w:rsidP="006176D3">
      <w:pPr>
        <w:tabs>
          <w:tab w:val="left" w:pos="907"/>
        </w:tabs>
        <w:spacing w:line="100" w:lineRule="atLeast"/>
        <w:rPr>
          <w:rFonts w:ascii="Arial" w:hAnsi="Arial" w:cs="Arial"/>
          <w:b/>
          <w:noProof/>
          <w:lang w:val="en-US"/>
        </w:rPr>
      </w:pPr>
      <w:r>
        <w:rPr>
          <w:rFonts w:ascii="Arial" w:hAnsi="Arial" w:cs="Arial"/>
          <w:b/>
          <w:lang w:val="en-GB"/>
        </w:rPr>
        <w:tab/>
      </w:r>
    </w:p>
    <w:p w14:paraId="2550D587" w14:textId="77777777" w:rsidR="006176D3" w:rsidRPr="004B75EB" w:rsidRDefault="006176D3" w:rsidP="006176D3">
      <w:pPr>
        <w:tabs>
          <w:tab w:val="left" w:pos="907"/>
        </w:tabs>
        <w:spacing w:line="100" w:lineRule="atLeast"/>
        <w:rPr>
          <w:rFonts w:ascii="Arial" w:hAnsi="Arial" w:cs="Arial"/>
          <w:noProof/>
          <w:lang w:val="en-US"/>
        </w:rPr>
      </w:pPr>
      <w:r>
        <w:rPr>
          <w:rFonts w:ascii="Arial" w:hAnsi="Arial" w:cs="Arial"/>
          <w:b/>
          <w:noProof/>
          <w:lang w:val="en-US"/>
        </w:rPr>
        <w:tab/>
      </w:r>
      <w:r w:rsidRPr="004B75EB">
        <w:rPr>
          <w:rFonts w:ascii="Arial" w:hAnsi="Arial" w:cs="Arial"/>
          <w:noProof/>
          <w:lang w:val="en-US"/>
        </w:rPr>
        <w:t>Master´s Programme in Chemical, Biochemical and Materials Engineering</w:t>
      </w:r>
    </w:p>
    <w:p w14:paraId="291C55BD" w14:textId="77777777" w:rsidR="006176D3" w:rsidRPr="004B75EB" w:rsidRDefault="006176D3" w:rsidP="006176D3">
      <w:pPr>
        <w:tabs>
          <w:tab w:val="left" w:pos="907"/>
        </w:tabs>
        <w:spacing w:line="100" w:lineRule="atLeast"/>
        <w:rPr>
          <w:rFonts w:ascii="Arial" w:hAnsi="Arial" w:cs="Arial"/>
          <w:noProof/>
          <w:lang w:val="en-US"/>
        </w:rPr>
      </w:pPr>
      <w:r w:rsidRPr="004B75EB">
        <w:rPr>
          <w:rFonts w:ascii="Arial" w:hAnsi="Arial" w:cs="Arial"/>
          <w:noProof/>
          <w:lang w:val="en-US"/>
        </w:rPr>
        <w:tab/>
        <w:t>Major in XXXXX</w:t>
      </w:r>
    </w:p>
    <w:p w14:paraId="3F120841" w14:textId="77777777" w:rsidR="006176D3" w:rsidRPr="004B75EB" w:rsidRDefault="006176D3">
      <w:pPr>
        <w:tabs>
          <w:tab w:val="left" w:pos="1134"/>
        </w:tabs>
        <w:spacing w:line="240" w:lineRule="atLeast"/>
        <w:ind w:left="1134"/>
        <w:rPr>
          <w:rFonts w:ascii="Arial" w:hAnsi="Arial" w:cs="Arial"/>
          <w:lang w:val="en-GB"/>
        </w:rPr>
      </w:pPr>
    </w:p>
    <w:p w14:paraId="31D3823A" w14:textId="77777777" w:rsidR="006176D3" w:rsidRPr="004B75EB" w:rsidRDefault="006176D3">
      <w:pPr>
        <w:tabs>
          <w:tab w:val="left" w:pos="1134"/>
        </w:tabs>
        <w:spacing w:line="240" w:lineRule="atLeast"/>
        <w:ind w:left="1134"/>
        <w:rPr>
          <w:rFonts w:ascii="Arial" w:hAnsi="Arial" w:cs="Arial"/>
          <w:lang w:val="en-GB"/>
        </w:rPr>
      </w:pPr>
    </w:p>
    <w:tbl>
      <w:tblPr>
        <w:tblW w:w="0" w:type="auto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89064C" w:rsidRPr="004B75EB" w14:paraId="65B590E8" w14:textId="77777777">
        <w:tblPrEx>
          <w:tblCellMar>
            <w:top w:w="0" w:type="dxa"/>
            <w:bottom w:w="0" w:type="dxa"/>
          </w:tblCellMar>
        </w:tblPrEx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1A37B208" w14:textId="77777777" w:rsidR="0089064C" w:rsidRPr="004B75EB" w:rsidRDefault="00931D7E" w:rsidP="00EB5B68">
            <w:pPr>
              <w:tabs>
                <w:tab w:val="left" w:pos="1134"/>
              </w:tabs>
              <w:spacing w:line="360" w:lineRule="atLeast"/>
              <w:rPr>
                <w:rFonts w:ascii="Arial" w:hAnsi="Arial" w:cs="Arial"/>
                <w:lang w:val="en-GB"/>
              </w:rPr>
            </w:pPr>
            <w:r w:rsidRPr="004B75EB">
              <w:rPr>
                <w:rFonts w:ascii="Arial" w:hAnsi="Arial" w:cs="Arial"/>
                <w:lang w:val="en-US"/>
              </w:rPr>
              <w:t>Master’s thesis for the degree of Master of Science in Technology sub</w:t>
            </w:r>
            <w:r w:rsidR="00EB5B68" w:rsidRPr="004B75EB">
              <w:rPr>
                <w:rFonts w:ascii="Arial" w:hAnsi="Arial" w:cs="Arial"/>
                <w:lang w:val="en-US"/>
              </w:rPr>
              <w:t>mitted for inspection, Espoo, xx</w:t>
            </w:r>
            <w:r w:rsidRPr="004B75EB">
              <w:rPr>
                <w:rFonts w:ascii="Arial" w:hAnsi="Arial" w:cs="Arial"/>
                <w:lang w:val="en-US"/>
              </w:rPr>
              <w:t xml:space="preserve"> </w:t>
            </w:r>
            <w:r w:rsidR="00EB5B68" w:rsidRPr="004B75EB">
              <w:rPr>
                <w:rFonts w:ascii="Arial" w:hAnsi="Arial" w:cs="Arial"/>
                <w:lang w:val="en-US"/>
              </w:rPr>
              <w:t>Month</w:t>
            </w:r>
            <w:r w:rsidRPr="004B75EB">
              <w:rPr>
                <w:rFonts w:ascii="Arial" w:hAnsi="Arial" w:cs="Arial"/>
                <w:lang w:val="en-US"/>
              </w:rPr>
              <w:t>, 201</w:t>
            </w:r>
            <w:r w:rsidR="00EB5B68" w:rsidRPr="004B75EB">
              <w:rPr>
                <w:rFonts w:ascii="Arial" w:hAnsi="Arial" w:cs="Arial"/>
                <w:lang w:val="en-US"/>
              </w:rPr>
              <w:t>x</w:t>
            </w:r>
            <w:r w:rsidRPr="004B75EB">
              <w:rPr>
                <w:rFonts w:ascii="Arial" w:hAnsi="Arial" w:cs="Arial"/>
                <w:lang w:val="en-US"/>
              </w:rPr>
              <w:t>.</w:t>
            </w:r>
          </w:p>
        </w:tc>
      </w:tr>
    </w:tbl>
    <w:p w14:paraId="0184F05F" w14:textId="77777777" w:rsidR="000A11E1" w:rsidRPr="004B75EB" w:rsidRDefault="000A11E1">
      <w:pPr>
        <w:tabs>
          <w:tab w:val="left" w:pos="1134"/>
        </w:tabs>
        <w:spacing w:line="240" w:lineRule="atLeast"/>
        <w:ind w:left="1134"/>
        <w:rPr>
          <w:rFonts w:ascii="Arial" w:hAnsi="Arial" w:cs="Arial"/>
          <w:lang w:val="en-GB"/>
        </w:rPr>
      </w:pPr>
    </w:p>
    <w:p w14:paraId="6406290D" w14:textId="77777777" w:rsidR="0089064C" w:rsidRPr="004B75EB" w:rsidRDefault="0089064C">
      <w:pPr>
        <w:tabs>
          <w:tab w:val="left" w:pos="1134"/>
        </w:tabs>
        <w:spacing w:line="240" w:lineRule="atLeast"/>
        <w:ind w:left="1134"/>
        <w:rPr>
          <w:rFonts w:ascii="Arial" w:hAnsi="Arial" w:cs="Arial"/>
          <w:lang w:val="en-GB"/>
        </w:rPr>
      </w:pPr>
    </w:p>
    <w:p w14:paraId="5B61CEEF" w14:textId="77777777" w:rsidR="0089064C" w:rsidRPr="004B75EB" w:rsidRDefault="0089064C">
      <w:pPr>
        <w:tabs>
          <w:tab w:val="left" w:pos="1134"/>
        </w:tabs>
        <w:spacing w:line="240" w:lineRule="atLeast"/>
        <w:ind w:left="1134"/>
        <w:rPr>
          <w:rFonts w:ascii="Arial" w:hAnsi="Arial" w:cs="Arial"/>
          <w:lang w:val="en-GB"/>
        </w:rPr>
      </w:pPr>
    </w:p>
    <w:p w14:paraId="524C8BC0" w14:textId="77777777" w:rsidR="004B75EB" w:rsidRPr="004B75EB" w:rsidRDefault="004B75EB">
      <w:pPr>
        <w:tabs>
          <w:tab w:val="left" w:pos="1134"/>
        </w:tabs>
        <w:spacing w:line="240" w:lineRule="atLeast"/>
        <w:ind w:left="1134"/>
        <w:rPr>
          <w:rFonts w:ascii="Arial" w:hAnsi="Arial" w:cs="Arial"/>
          <w:lang w:val="en-GB"/>
        </w:rPr>
      </w:pPr>
    </w:p>
    <w:p w14:paraId="5D9A384A" w14:textId="77777777" w:rsidR="0089064C" w:rsidRPr="004B75EB" w:rsidRDefault="0089064C">
      <w:pPr>
        <w:tabs>
          <w:tab w:val="left" w:pos="1134"/>
        </w:tabs>
        <w:spacing w:line="240" w:lineRule="atLeast"/>
        <w:ind w:left="1134"/>
        <w:rPr>
          <w:rFonts w:ascii="Arial" w:hAnsi="Arial" w:cs="Arial"/>
          <w:lang w:val="en-GB"/>
        </w:rPr>
      </w:pPr>
    </w:p>
    <w:p w14:paraId="006E4C2C" w14:textId="77777777" w:rsidR="00270C52" w:rsidRPr="004B75EB" w:rsidRDefault="00270C52" w:rsidP="00843BFB">
      <w:pPr>
        <w:tabs>
          <w:tab w:val="left" w:pos="1134"/>
        </w:tabs>
        <w:spacing w:line="240" w:lineRule="atLeast"/>
        <w:rPr>
          <w:rFonts w:ascii="Arial" w:hAnsi="Arial" w:cs="Arial"/>
          <w:lang w:val="en-GB"/>
        </w:rPr>
      </w:pPr>
    </w:p>
    <w:p w14:paraId="226CECEF" w14:textId="77777777" w:rsidR="00234E87" w:rsidRPr="004B75EB" w:rsidRDefault="00234E87" w:rsidP="007A140C">
      <w:pPr>
        <w:tabs>
          <w:tab w:val="left" w:pos="1134"/>
        </w:tabs>
        <w:spacing w:line="240" w:lineRule="atLeast"/>
        <w:rPr>
          <w:rFonts w:ascii="Arial" w:hAnsi="Arial" w:cs="Arial"/>
          <w:lang w:val="en-GB"/>
        </w:rPr>
      </w:pPr>
    </w:p>
    <w:tbl>
      <w:tblPr>
        <w:tblW w:w="0" w:type="auto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2"/>
        <w:gridCol w:w="5528"/>
      </w:tblGrid>
      <w:tr w:rsidR="0089064C" w:rsidRPr="004B75EB" w14:paraId="49323840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7CA4219" w14:textId="77777777" w:rsidR="0089064C" w:rsidRPr="004B75EB" w:rsidRDefault="00931D7E">
            <w:pPr>
              <w:spacing w:line="360" w:lineRule="atLeast"/>
              <w:rPr>
                <w:rFonts w:ascii="Arial" w:hAnsi="Arial" w:cs="Arial"/>
              </w:rPr>
            </w:pPr>
            <w:r w:rsidRPr="004B75EB">
              <w:rPr>
                <w:rFonts w:ascii="Arial" w:hAnsi="Arial" w:cs="Arial"/>
                <w:lang w:val="en-US"/>
              </w:rPr>
              <w:t>Supervisor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56A40B" w14:textId="77777777" w:rsidR="0089064C" w:rsidRPr="004B75EB" w:rsidRDefault="0089064C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57E00BD1" w14:textId="77777777" w:rsidR="0089064C" w:rsidRPr="004B75EB" w:rsidRDefault="00931D7E">
            <w:pPr>
              <w:spacing w:line="360" w:lineRule="atLeast"/>
              <w:rPr>
                <w:rFonts w:ascii="Arial" w:hAnsi="Arial" w:cs="Arial"/>
              </w:rPr>
            </w:pPr>
            <w:r w:rsidRPr="004B75EB">
              <w:rPr>
                <w:rFonts w:ascii="Arial" w:hAnsi="Arial" w:cs="Arial"/>
                <w:lang w:val="en-US"/>
              </w:rPr>
              <w:t>Professor</w:t>
            </w:r>
            <w:r w:rsidR="006176D3" w:rsidRPr="004B75EB">
              <w:rPr>
                <w:rFonts w:ascii="Arial" w:hAnsi="Arial" w:cs="Arial"/>
              </w:rPr>
              <w:t xml:space="preserve"> NN</w:t>
            </w:r>
          </w:p>
        </w:tc>
      </w:tr>
    </w:tbl>
    <w:p w14:paraId="26A4DB99" w14:textId="77777777" w:rsidR="00234E87" w:rsidRPr="004B75EB" w:rsidRDefault="00234E87" w:rsidP="00270C52">
      <w:pPr>
        <w:tabs>
          <w:tab w:val="left" w:pos="1134"/>
        </w:tabs>
        <w:spacing w:line="240" w:lineRule="atLeast"/>
        <w:rPr>
          <w:rFonts w:ascii="Arial" w:hAnsi="Arial" w:cs="Arial"/>
        </w:rPr>
      </w:pPr>
    </w:p>
    <w:tbl>
      <w:tblPr>
        <w:tblW w:w="0" w:type="auto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2"/>
        <w:gridCol w:w="5528"/>
      </w:tblGrid>
      <w:tr w:rsidR="0089064C" w:rsidRPr="004B75EB" w14:paraId="3554879E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D894916" w14:textId="77777777" w:rsidR="0089064C" w:rsidRPr="004B75EB" w:rsidRDefault="00931D7E">
            <w:pPr>
              <w:spacing w:line="360" w:lineRule="atLeast"/>
              <w:rPr>
                <w:rFonts w:ascii="Arial" w:hAnsi="Arial" w:cs="Arial"/>
              </w:rPr>
            </w:pPr>
            <w:r w:rsidRPr="004B75EB">
              <w:rPr>
                <w:rFonts w:ascii="Arial" w:hAnsi="Arial" w:cs="Arial"/>
                <w:lang w:val="en-US"/>
              </w:rPr>
              <w:t>Instructor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C595ED" w14:textId="77777777" w:rsidR="0089064C" w:rsidRPr="004B75EB" w:rsidRDefault="0089064C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55158322" w14:textId="77777777" w:rsidR="0089064C" w:rsidRPr="004B75EB" w:rsidRDefault="00931D7E">
            <w:pPr>
              <w:spacing w:line="360" w:lineRule="atLeast"/>
              <w:rPr>
                <w:rFonts w:ascii="Arial" w:hAnsi="Arial" w:cs="Arial"/>
              </w:rPr>
            </w:pPr>
            <w:r w:rsidRPr="004B75EB">
              <w:rPr>
                <w:rFonts w:ascii="Arial" w:hAnsi="Arial" w:cs="Arial"/>
              </w:rPr>
              <w:t>M.Sc.</w:t>
            </w:r>
            <w:r w:rsidR="006176D3" w:rsidRPr="004B75EB">
              <w:rPr>
                <w:rFonts w:ascii="Arial" w:hAnsi="Arial" w:cs="Arial"/>
              </w:rPr>
              <w:t xml:space="preserve"> NN</w:t>
            </w:r>
          </w:p>
        </w:tc>
      </w:tr>
    </w:tbl>
    <w:p w14:paraId="06E39131" w14:textId="77777777" w:rsidR="0089064C" w:rsidRPr="004B75EB" w:rsidRDefault="0089064C" w:rsidP="00234E87">
      <w:pPr>
        <w:tabs>
          <w:tab w:val="left" w:pos="1134"/>
        </w:tabs>
        <w:spacing w:line="360" w:lineRule="atLeast"/>
        <w:rPr>
          <w:rFonts w:ascii="Arial" w:hAnsi="Arial" w:cs="Arial"/>
        </w:rPr>
      </w:pPr>
    </w:p>
    <w:p w14:paraId="6345C1A4" w14:textId="77777777" w:rsidR="00580B18" w:rsidRPr="003850C3" w:rsidRDefault="00580B18" w:rsidP="00234E87">
      <w:pPr>
        <w:tabs>
          <w:tab w:val="left" w:pos="1134"/>
        </w:tabs>
        <w:spacing w:line="360" w:lineRule="atLeast"/>
        <w:rPr>
          <w:rFonts w:ascii="Arial" w:hAnsi="Arial" w:cs="Arial"/>
          <w:b/>
        </w:rPr>
      </w:pPr>
    </w:p>
    <w:sectPr w:rsidR="00580B18" w:rsidRPr="003850C3" w:rsidSect="00315C9F">
      <w:pgSz w:w="11907" w:h="16840"/>
      <w:pgMar w:top="1134" w:right="851" w:bottom="1701" w:left="90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ctra LH Regula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6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D2F8A"/>
    <w:rsid w:val="000027CC"/>
    <w:rsid w:val="000A11E1"/>
    <w:rsid w:val="000E77D3"/>
    <w:rsid w:val="00125D0D"/>
    <w:rsid w:val="0013038B"/>
    <w:rsid w:val="001353FC"/>
    <w:rsid w:val="001A6A9C"/>
    <w:rsid w:val="00234E87"/>
    <w:rsid w:val="00270C52"/>
    <w:rsid w:val="002D2F8A"/>
    <w:rsid w:val="00300AFC"/>
    <w:rsid w:val="00315C9F"/>
    <w:rsid w:val="00317558"/>
    <w:rsid w:val="00341101"/>
    <w:rsid w:val="003850C3"/>
    <w:rsid w:val="003D2C8D"/>
    <w:rsid w:val="00401FCC"/>
    <w:rsid w:val="00426DC4"/>
    <w:rsid w:val="00427742"/>
    <w:rsid w:val="00433479"/>
    <w:rsid w:val="0043538E"/>
    <w:rsid w:val="00492593"/>
    <w:rsid w:val="004B75EB"/>
    <w:rsid w:val="004D57E7"/>
    <w:rsid w:val="00502A61"/>
    <w:rsid w:val="00511152"/>
    <w:rsid w:val="00515090"/>
    <w:rsid w:val="00571E50"/>
    <w:rsid w:val="00580B18"/>
    <w:rsid w:val="005B523F"/>
    <w:rsid w:val="0060039D"/>
    <w:rsid w:val="006176D3"/>
    <w:rsid w:val="00651B39"/>
    <w:rsid w:val="00687409"/>
    <w:rsid w:val="006E0D3B"/>
    <w:rsid w:val="0072172B"/>
    <w:rsid w:val="00754FFC"/>
    <w:rsid w:val="0078596A"/>
    <w:rsid w:val="007A140C"/>
    <w:rsid w:val="007A177F"/>
    <w:rsid w:val="007C57DD"/>
    <w:rsid w:val="00843BFB"/>
    <w:rsid w:val="00854F9D"/>
    <w:rsid w:val="00872B14"/>
    <w:rsid w:val="0089064C"/>
    <w:rsid w:val="009064B7"/>
    <w:rsid w:val="00931D7E"/>
    <w:rsid w:val="0095673F"/>
    <w:rsid w:val="00993FA8"/>
    <w:rsid w:val="009F2C21"/>
    <w:rsid w:val="00A2169E"/>
    <w:rsid w:val="00A22ED0"/>
    <w:rsid w:val="00A74D18"/>
    <w:rsid w:val="00A75FF5"/>
    <w:rsid w:val="00A93D06"/>
    <w:rsid w:val="00AE723C"/>
    <w:rsid w:val="00B1790D"/>
    <w:rsid w:val="00B2527B"/>
    <w:rsid w:val="00B577F1"/>
    <w:rsid w:val="00BE3DD9"/>
    <w:rsid w:val="00C033F2"/>
    <w:rsid w:val="00C35822"/>
    <w:rsid w:val="00C402E5"/>
    <w:rsid w:val="00C72EA3"/>
    <w:rsid w:val="00CB7FAF"/>
    <w:rsid w:val="00D153F5"/>
    <w:rsid w:val="00D220D1"/>
    <w:rsid w:val="00E6175C"/>
    <w:rsid w:val="00EB5B68"/>
    <w:rsid w:val="00EC4D9B"/>
    <w:rsid w:val="00ED5623"/>
    <w:rsid w:val="00EE2264"/>
    <w:rsid w:val="00F46BA9"/>
    <w:rsid w:val="00F866AA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97656"/>
  <w14:defaultImageDpi w14:val="0"/>
  <w15:docId w15:val="{45E7238B-69F5-4EE1-8F19-1626BF29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Electra LH Regular" w:hAnsi="Electra LH Regular"/>
      <w:vanish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lku">
    <w:name w:val="Alku"/>
    <w:basedOn w:val="Normal"/>
    <w:uiPriority w:val="99"/>
    <w:pPr>
      <w:tabs>
        <w:tab w:val="left" w:pos="3402"/>
        <w:tab w:val="left" w:pos="6237"/>
        <w:tab w:val="left" w:pos="10206"/>
      </w:tabs>
    </w:pPr>
  </w:style>
  <w:style w:type="table" w:styleId="TableGrid">
    <w:name w:val="Table Grid"/>
    <w:basedOn w:val="TableNormal"/>
    <w:uiPriority w:val="99"/>
    <w:rsid w:val="00FA74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320</Characters>
  <Application>Microsoft Office Word</Application>
  <DocSecurity>0</DocSecurity>
  <Lines>2</Lines>
  <Paragraphs>1</Paragraphs>
  <ScaleCrop>false</ScaleCrop>
  <Company>TKK / Kemian tekniikka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TEKNILLINEN KORKEAKOULU</dc:title>
  <dc:subject/>
  <dc:creator>Eine Vuorinen</dc:creator>
  <cp:keywords/>
  <dc:description/>
  <cp:lastModifiedBy>Tolvanen Pekka</cp:lastModifiedBy>
  <cp:revision>2</cp:revision>
  <cp:lastPrinted>2010-01-19T10:00:00Z</cp:lastPrinted>
  <dcterms:created xsi:type="dcterms:W3CDTF">2023-01-04T13:22:00Z</dcterms:created>
  <dcterms:modified xsi:type="dcterms:W3CDTF">2023-01-04T13:22:00Z</dcterms:modified>
</cp:coreProperties>
</file>